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34" w:rsidRPr="00C25754" w:rsidRDefault="00BA3CF4" w:rsidP="00C2575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5754">
        <w:rPr>
          <w:rFonts w:ascii="Times New Roman" w:hAnsi="Times New Roman" w:cs="Times New Roman"/>
          <w:sz w:val="28"/>
          <w:szCs w:val="28"/>
        </w:rPr>
        <w:t>Проект планировки с проектом</w:t>
      </w:r>
      <w:r w:rsidR="00A33FDE" w:rsidRPr="00C25754">
        <w:rPr>
          <w:rFonts w:ascii="Times New Roman" w:hAnsi="Times New Roman" w:cs="Times New Roman"/>
          <w:sz w:val="28"/>
          <w:szCs w:val="28"/>
        </w:rPr>
        <w:t xml:space="preserve"> межевания территории восточной части поселка Морского</w:t>
      </w:r>
      <w:r w:rsidRPr="00C25754">
        <w:rPr>
          <w:rFonts w:ascii="Times New Roman" w:hAnsi="Times New Roman" w:cs="Times New Roman"/>
          <w:sz w:val="28"/>
          <w:szCs w:val="28"/>
        </w:rPr>
        <w:t xml:space="preserve"> в границах Ейского городского поселения Ейского района, </w:t>
      </w:r>
      <w:r w:rsidR="00A33FDE" w:rsidRPr="00C25754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C25754">
        <w:rPr>
          <w:rFonts w:ascii="Times New Roman" w:hAnsi="Times New Roman" w:cs="Times New Roman"/>
          <w:sz w:val="28"/>
          <w:szCs w:val="28"/>
        </w:rPr>
        <w:t>ный</w:t>
      </w:r>
      <w:r w:rsidR="00A33FDE" w:rsidRPr="00C25754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Ейского городского поселения Ейского района </w:t>
      </w:r>
      <w:r w:rsidRPr="00C25754">
        <w:rPr>
          <w:rFonts w:ascii="Times New Roman" w:hAnsi="Times New Roman" w:cs="Times New Roman"/>
          <w:sz w:val="28"/>
          <w:szCs w:val="28"/>
        </w:rPr>
        <w:t>от 13 июля 2015 года № 556</w:t>
      </w:r>
    </w:p>
    <w:p w:rsidR="00B06B50" w:rsidRDefault="00B06B50" w:rsidP="00A33FDE"/>
    <w:sectPr w:rsidR="00B06B50" w:rsidSect="0023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FDE"/>
    <w:rsid w:val="00236A34"/>
    <w:rsid w:val="003C5258"/>
    <w:rsid w:val="00836D29"/>
    <w:rsid w:val="00A33FDE"/>
    <w:rsid w:val="00B06B50"/>
    <w:rsid w:val="00B704D6"/>
    <w:rsid w:val="00BA3CF4"/>
    <w:rsid w:val="00C2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ТВ</cp:lastModifiedBy>
  <cp:revision>5</cp:revision>
  <dcterms:created xsi:type="dcterms:W3CDTF">2015-07-14T08:31:00Z</dcterms:created>
  <dcterms:modified xsi:type="dcterms:W3CDTF">2015-07-14T12:38:00Z</dcterms:modified>
</cp:coreProperties>
</file>